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448E4F85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 xml:space="preserve">afişare rezultate </w:t>
      </w:r>
      <w:r w:rsidR="00F7626E">
        <w:rPr>
          <w:rFonts w:ascii="Times New Roman" w:hAnsi="Times New Roman" w:cs="Times New Roman"/>
          <w:i/>
          <w:iCs/>
        </w:rPr>
        <w:t>interviu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7CC1358F" w:rsidR="00887AD5" w:rsidRPr="004879FF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</w:pPr>
      <w:r w:rsidRPr="004879F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P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probei </w:t>
      </w:r>
      <w:r w:rsidR="005A7312" w:rsidRPr="00BE575B">
        <w:rPr>
          <w:rFonts w:ascii="Times New Roman" w:hAnsi="Times New Roman" w:cs="Times New Roman"/>
          <w:b/>
          <w:bCs/>
          <w:sz w:val="24"/>
          <w:szCs w:val="24"/>
        </w:rPr>
        <w:t>interviului</w:t>
      </w:r>
    </w:p>
    <w:p w14:paraId="7954A9D3" w14:textId="2994CBD6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C62256" w:rsidRPr="00C6225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fr-FR"/>
        </w:rPr>
        <w:t>06</w:t>
      </w:r>
      <w:r w:rsidR="009D4E09" w:rsidRPr="00C6225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fr-FR"/>
        </w:rPr>
        <w:t>.0</w:t>
      </w:r>
      <w:r w:rsidR="00C62256" w:rsidRPr="00C6225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fr-FR"/>
        </w:rPr>
        <w:t>8</w:t>
      </w:r>
      <w:r w:rsidR="009D4E09" w:rsidRPr="00C6225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fr-FR"/>
        </w:rPr>
        <w:t>.</w:t>
      </w:r>
      <w:r w:rsidR="001251A6" w:rsidRPr="00C6225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fr-FR"/>
        </w:rPr>
        <w:t>2024</w:t>
      </w:r>
      <w:r w:rsidR="001251A6" w:rsidRPr="00C6225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ro-RO"/>
        </w:rPr>
        <w:t xml:space="preserve"> </w:t>
      </w:r>
      <w:r w:rsidRPr="00C62256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ro-RO"/>
        </w:rPr>
        <w:t>– proba scrisă</w:t>
      </w:r>
    </w:p>
    <w:p w14:paraId="4003F0AC" w14:textId="52D37E0D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251A6" w:rsidRPr="00E12117">
        <w:rPr>
          <w:rFonts w:ascii="Times New Roman" w:hAnsi="Times New Roman" w:cs="Times New Roman"/>
          <w:sz w:val="24"/>
          <w:szCs w:val="24"/>
          <w:lang w:val="fr-FR"/>
        </w:rPr>
        <w:t>funcți</w:t>
      </w:r>
      <w:r w:rsidR="00376872">
        <w:rPr>
          <w:rFonts w:ascii="Times New Roman" w:hAnsi="Times New Roman" w:cs="Times New Roman"/>
          <w:sz w:val="24"/>
          <w:szCs w:val="24"/>
          <w:lang w:val="fr-FR"/>
        </w:rPr>
        <w:t>ei</w:t>
      </w:r>
      <w:proofErr w:type="spellEnd"/>
      <w:r w:rsidR="0037687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1251A6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1BFC6F29" w14:textId="77777777" w:rsidR="001251A6" w:rsidRPr="008066E4" w:rsidRDefault="001251A6" w:rsidP="001251A6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ro-RO"/>
        </w:rPr>
      </w:pPr>
      <w:r w:rsidRPr="008066E4">
        <w:rPr>
          <w:rFonts w:ascii="Times New Roman" w:eastAsia="Calibri" w:hAnsi="Times New Roman" w:cs="Times New Roman"/>
          <w:sz w:val="24"/>
          <w:szCs w:val="24"/>
          <w:u w:val="single"/>
          <w:lang w:eastAsia="ro-RO"/>
        </w:rPr>
        <w:t xml:space="preserve">Inspector de specialitate, gradul IA – </w:t>
      </w:r>
      <w:r w:rsidRPr="008066E4">
        <w:rPr>
          <w:rFonts w:ascii="Times New Roman" w:hAnsi="Times New Roman"/>
          <w:color w:val="000000" w:themeColor="text1"/>
          <w:sz w:val="24"/>
          <w:szCs w:val="24"/>
          <w:u w:val="single"/>
        </w:rPr>
        <w:t>Serviciul Investiții – 1 post</w:t>
      </w:r>
    </w:p>
    <w:p w14:paraId="5483430C" w14:textId="21CE84A6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63921067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prevederile art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. 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4</w:t>
      </w:r>
      <w:r w:rsidR="00F04E26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7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alin. (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3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)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din H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G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nr.1.336/2022 </w:t>
      </w:r>
      <w:r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pentru aprobarea Regulamentului-cadru privind organizarea și dezvoltarea carierei personalului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 xml:space="preserve">ale </w:t>
      </w:r>
      <w:r w:rsidR="005538E2">
        <w:rPr>
          <w:rFonts w:ascii="Times New Roman" w:hAnsi="Times New Roman" w:cs="Times New Roman"/>
          <w:bCs/>
          <w:i/>
          <w:iCs/>
          <w:color w:val="000000" w:themeColor="text1"/>
        </w:rPr>
        <w:t>interviului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776" w:type="dxa"/>
        <w:tblLook w:val="04A0" w:firstRow="1" w:lastRow="0" w:firstColumn="1" w:lastColumn="0" w:noHBand="0" w:noVBand="1"/>
      </w:tblPr>
      <w:tblGrid>
        <w:gridCol w:w="569"/>
        <w:gridCol w:w="2767"/>
        <w:gridCol w:w="2613"/>
        <w:gridCol w:w="1821"/>
        <w:gridCol w:w="2006"/>
      </w:tblGrid>
      <w:tr w:rsidR="009B269E" w:rsidRPr="00FF0594" w14:paraId="33C7A8AD" w14:textId="77777777" w:rsidTr="001A036F">
        <w:trPr>
          <w:trHeight w:val="831"/>
        </w:trPr>
        <w:tc>
          <w:tcPr>
            <w:tcW w:w="569" w:type="dxa"/>
          </w:tcPr>
          <w:p w14:paraId="4806FBB6" w14:textId="6436A22B" w:rsidR="009B269E" w:rsidRPr="008B22A9" w:rsidRDefault="009B269E" w:rsidP="003368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767" w:type="dxa"/>
          </w:tcPr>
          <w:p w14:paraId="2BA575B9" w14:textId="77777777" w:rsid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05A20344" w:rsidR="009B269E" w:rsidRPr="005A7312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2613" w:type="dxa"/>
          </w:tcPr>
          <w:p w14:paraId="2DD09C0D" w14:textId="4C090261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821" w:type="dxa"/>
          </w:tcPr>
          <w:p w14:paraId="5EDF1BCE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0376C3C" w14:textId="77777777" w:rsidR="005A7312" w:rsidRDefault="00CF1EBB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7F7D6DE" w14:textId="303A861A" w:rsidR="009B269E" w:rsidRPr="008B22A9" w:rsidRDefault="005A7312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2006" w:type="dxa"/>
          </w:tcPr>
          <w:p w14:paraId="759D0B0F" w14:textId="201D43EF" w:rsidR="00CF1EBB" w:rsidRPr="00AE49EC" w:rsidRDefault="00813D7D" w:rsidP="005A7312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="005A73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5A7312" w:rsidRPr="00BE57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  <w:p w14:paraId="49FAC0EA" w14:textId="53C632F0" w:rsidR="009B269E" w:rsidRPr="008B22A9" w:rsidRDefault="009B269E" w:rsidP="005A73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</w:p>
        </w:tc>
      </w:tr>
      <w:tr w:rsidR="00C62665" w:rsidRPr="00FF0594" w14:paraId="4050655E" w14:textId="77777777" w:rsidTr="001A036F">
        <w:tc>
          <w:tcPr>
            <w:tcW w:w="569" w:type="dxa"/>
          </w:tcPr>
          <w:p w14:paraId="0D9EBC42" w14:textId="46FB49FE" w:rsidR="00C62665" w:rsidRPr="00FF0594" w:rsidRDefault="00C62665" w:rsidP="00C626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767" w:type="dxa"/>
            <w:vAlign w:val="center"/>
          </w:tcPr>
          <w:p w14:paraId="73C303F5" w14:textId="6CA8FCE1" w:rsidR="00C62665" w:rsidRPr="00FF0594" w:rsidRDefault="008066E4" w:rsidP="001A03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9271</w:t>
            </w:r>
          </w:p>
        </w:tc>
        <w:tc>
          <w:tcPr>
            <w:tcW w:w="2613" w:type="dxa"/>
            <w:vAlign w:val="center"/>
          </w:tcPr>
          <w:p w14:paraId="1B7BB329" w14:textId="434AA5FC" w:rsidR="00C62665" w:rsidRPr="00FF0594" w:rsidRDefault="00C62256" w:rsidP="00C62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Serviciul Investiti/Inspector de specialitate IA</w:t>
            </w:r>
          </w:p>
        </w:tc>
        <w:tc>
          <w:tcPr>
            <w:tcW w:w="1821" w:type="dxa"/>
            <w:vAlign w:val="center"/>
          </w:tcPr>
          <w:p w14:paraId="7394E7C2" w14:textId="53B458B5" w:rsidR="00C62665" w:rsidRPr="00FF0594" w:rsidRDefault="00287229" w:rsidP="001A03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91.67</w:t>
            </w:r>
          </w:p>
        </w:tc>
        <w:tc>
          <w:tcPr>
            <w:tcW w:w="2006" w:type="dxa"/>
            <w:vAlign w:val="center"/>
          </w:tcPr>
          <w:p w14:paraId="328C02B3" w14:textId="612F5C2E" w:rsidR="00C62665" w:rsidRPr="00FF0594" w:rsidRDefault="00287229" w:rsidP="001A03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C62665" w:rsidRPr="00FF0594" w14:paraId="100D9D28" w14:textId="77777777" w:rsidTr="001A036F">
        <w:tc>
          <w:tcPr>
            <w:tcW w:w="569" w:type="dxa"/>
          </w:tcPr>
          <w:p w14:paraId="674DA6E8" w14:textId="315274D0" w:rsidR="00C62665" w:rsidRPr="00FF0594" w:rsidRDefault="00C62665" w:rsidP="00C626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767" w:type="dxa"/>
            <w:vAlign w:val="center"/>
          </w:tcPr>
          <w:p w14:paraId="572069E1" w14:textId="61E14945" w:rsidR="00C62665" w:rsidRPr="00FF0594" w:rsidRDefault="008066E4" w:rsidP="001A03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9300</w:t>
            </w:r>
          </w:p>
        </w:tc>
        <w:tc>
          <w:tcPr>
            <w:tcW w:w="2613" w:type="dxa"/>
            <w:vAlign w:val="center"/>
          </w:tcPr>
          <w:p w14:paraId="5B039F66" w14:textId="77777777" w:rsidR="00C62665" w:rsidRDefault="00C62665" w:rsidP="00C62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Serviciul Investiții/</w:t>
            </w:r>
          </w:p>
          <w:p w14:paraId="118AC890" w14:textId="3506F076" w:rsidR="00C62665" w:rsidRPr="00FF0594" w:rsidRDefault="00C62665" w:rsidP="00C62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Inspector de specialitate, </w:t>
            </w:r>
            <w:r w:rsidRPr="00C15E86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gradul IA</w:t>
            </w:r>
          </w:p>
        </w:tc>
        <w:tc>
          <w:tcPr>
            <w:tcW w:w="1821" w:type="dxa"/>
            <w:vAlign w:val="center"/>
          </w:tcPr>
          <w:p w14:paraId="143CFE67" w14:textId="53C90C5A" w:rsidR="00C62665" w:rsidRPr="00FF0594" w:rsidRDefault="00287229" w:rsidP="001A03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71.67</w:t>
            </w:r>
          </w:p>
        </w:tc>
        <w:tc>
          <w:tcPr>
            <w:tcW w:w="2006" w:type="dxa"/>
            <w:vAlign w:val="center"/>
          </w:tcPr>
          <w:p w14:paraId="02F870D7" w14:textId="16C613A0" w:rsidR="00C62665" w:rsidRPr="00FF0594" w:rsidRDefault="00287229" w:rsidP="001A03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3CFE0F8B" w:rsidR="00887AD5" w:rsidRPr="00AE5B1D" w:rsidRDefault="002A5D3F" w:rsidP="004657D3">
      <w:pPr>
        <w:pStyle w:val="Listparagraf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nemulţumiţi pot depune contestaţie la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Serviciul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371ED337" w14:textId="0A3DD788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gramStart"/>
      <w:r w:rsidR="00473FF0" w:rsidRPr="003768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8066E4" w:rsidRPr="003768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</w:t>
      </w:r>
      <w:r w:rsidR="00473FF0" w:rsidRPr="003768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.08.2024</w:t>
      </w:r>
      <w:r w:rsidR="00473FF0" w:rsidRPr="00473FF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,ora</w:t>
      </w:r>
      <w:proofErr w:type="gramEnd"/>
      <w:r w:rsidR="00473FF0" w:rsidRPr="00473FF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14.00</w:t>
      </w:r>
      <w:r w:rsidRPr="00473FF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Pr="00182A5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</w:t>
      </w:r>
      <w:proofErr w:type="spellStart"/>
      <w:r w:rsidRPr="00182A5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Risc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Seismic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561759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561759" w:rsidRPr="00995DE7">
        <w:rPr>
          <w:rFonts w:ascii="Times New Roman" w:hAnsi="Times New Roman"/>
          <w:bCs/>
          <w:sz w:val="24"/>
          <w:szCs w:val="24"/>
        </w:rPr>
        <w:t>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66147193"/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</w:p>
    <w:bookmarkEnd w:id="1"/>
    <w:p w14:paraId="1D992537" w14:textId="77777777" w:rsidR="00782C9B" w:rsidRPr="00561759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EC27E1" w:rsidRDefault="00887AD5" w:rsidP="00887A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C27E1">
        <w:rPr>
          <w:rFonts w:ascii="Times New Roman" w:hAnsi="Times New Roman" w:cs="Times New Roman"/>
          <w:sz w:val="24"/>
          <w:szCs w:val="24"/>
        </w:rPr>
        <w:t>Secretar,</w:t>
      </w:r>
    </w:p>
    <w:p w14:paraId="3069A83D" w14:textId="63242329" w:rsidR="00887AD5" w:rsidRPr="00FF0594" w:rsidRDefault="0019132E" w:rsidP="0019132E">
      <w:pPr>
        <w:autoSpaceDE w:val="0"/>
        <w:autoSpaceDN w:val="0"/>
        <w:adjustRightInd w:val="0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</w:t>
      </w:r>
      <w:r w:rsidR="009D4E09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        </w:t>
      </w:r>
      <w:r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="00C62256">
        <w:rPr>
          <w:rFonts w:ascii="Times New Roman" w:eastAsia="Calibri" w:hAnsi="Times New Roman" w:cs="Times New Roman"/>
          <w:sz w:val="24"/>
          <w:szCs w:val="24"/>
          <w:lang w:eastAsia="ro-RO"/>
        </w:rPr>
        <w:t>Rovana Roger</w:t>
      </w:r>
    </w:p>
    <w:sectPr w:rsidR="00887AD5" w:rsidRPr="00FF0594" w:rsidSect="00132A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F2D0D0" w14:textId="77777777" w:rsidR="001E7751" w:rsidRDefault="001E775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6E57AEB" w14:textId="77777777" w:rsidR="001E7751" w:rsidRDefault="001E775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3B525" w14:textId="77777777" w:rsidR="00F17F30" w:rsidRDefault="00F17F30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09325226" w:rsidR="00EB44DB" w:rsidRDefault="00EB44DB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937D6" w14:textId="77777777" w:rsidR="00F17F30" w:rsidRDefault="00F17F3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5588F1" w14:textId="77777777" w:rsidR="001E7751" w:rsidRDefault="001E775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BEBEA59" w14:textId="77777777" w:rsidR="001E7751" w:rsidRDefault="001E775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4A26D" w14:textId="77777777" w:rsidR="00F17F30" w:rsidRDefault="00F17F30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CC309" w14:textId="77777777" w:rsidR="00F17F30" w:rsidRDefault="00F17F3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0232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53D4"/>
    <w:rsid w:val="000660E9"/>
    <w:rsid w:val="0006694C"/>
    <w:rsid w:val="00066EFB"/>
    <w:rsid w:val="00071924"/>
    <w:rsid w:val="00074CF2"/>
    <w:rsid w:val="000750F6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1A6"/>
    <w:rsid w:val="00125286"/>
    <w:rsid w:val="001254D7"/>
    <w:rsid w:val="0012654B"/>
    <w:rsid w:val="00127920"/>
    <w:rsid w:val="00127FD1"/>
    <w:rsid w:val="001309E4"/>
    <w:rsid w:val="00132A10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82A5F"/>
    <w:rsid w:val="00190003"/>
    <w:rsid w:val="0019065E"/>
    <w:rsid w:val="00191135"/>
    <w:rsid w:val="0019132E"/>
    <w:rsid w:val="00193904"/>
    <w:rsid w:val="00193DF2"/>
    <w:rsid w:val="001942A7"/>
    <w:rsid w:val="001968A6"/>
    <w:rsid w:val="001A036F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E7751"/>
    <w:rsid w:val="001F60CB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67812"/>
    <w:rsid w:val="00272C33"/>
    <w:rsid w:val="00274BF0"/>
    <w:rsid w:val="002800D5"/>
    <w:rsid w:val="00281133"/>
    <w:rsid w:val="00281E37"/>
    <w:rsid w:val="00285D08"/>
    <w:rsid w:val="002868BC"/>
    <w:rsid w:val="00286A22"/>
    <w:rsid w:val="00287229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38AA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5ABA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3690"/>
    <w:rsid w:val="00365C0C"/>
    <w:rsid w:val="00370459"/>
    <w:rsid w:val="003725A1"/>
    <w:rsid w:val="00373B14"/>
    <w:rsid w:val="0037513C"/>
    <w:rsid w:val="003754B4"/>
    <w:rsid w:val="00375F2E"/>
    <w:rsid w:val="0037656D"/>
    <w:rsid w:val="00376872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63FC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49C2"/>
    <w:rsid w:val="0040691F"/>
    <w:rsid w:val="00407D3B"/>
    <w:rsid w:val="00407EDF"/>
    <w:rsid w:val="00412FA5"/>
    <w:rsid w:val="00416314"/>
    <w:rsid w:val="0041797A"/>
    <w:rsid w:val="0042190D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3FF0"/>
    <w:rsid w:val="004745B1"/>
    <w:rsid w:val="00474F3E"/>
    <w:rsid w:val="0047590F"/>
    <w:rsid w:val="004776D9"/>
    <w:rsid w:val="00477D89"/>
    <w:rsid w:val="004828CB"/>
    <w:rsid w:val="00483CCD"/>
    <w:rsid w:val="004865FD"/>
    <w:rsid w:val="004879FF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5D83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7312"/>
    <w:rsid w:val="005B0B96"/>
    <w:rsid w:val="005B4E99"/>
    <w:rsid w:val="005B4EB2"/>
    <w:rsid w:val="005C1AF3"/>
    <w:rsid w:val="005C343D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2B6C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69C2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6E4"/>
    <w:rsid w:val="00806ED0"/>
    <w:rsid w:val="0081228D"/>
    <w:rsid w:val="008123E2"/>
    <w:rsid w:val="008134FE"/>
    <w:rsid w:val="0081370B"/>
    <w:rsid w:val="00813D7D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49F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1C39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4E09"/>
    <w:rsid w:val="009D5DAF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4B9B"/>
    <w:rsid w:val="00A05047"/>
    <w:rsid w:val="00A053BD"/>
    <w:rsid w:val="00A061CF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3EC9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12"/>
    <w:rsid w:val="00B66B22"/>
    <w:rsid w:val="00B70365"/>
    <w:rsid w:val="00B72FED"/>
    <w:rsid w:val="00B73E9F"/>
    <w:rsid w:val="00B77282"/>
    <w:rsid w:val="00B77B5F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34E94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1AD4"/>
    <w:rsid w:val="00C62256"/>
    <w:rsid w:val="00C62665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06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045C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9FC"/>
    <w:rsid w:val="00E22A2C"/>
    <w:rsid w:val="00E245FA"/>
    <w:rsid w:val="00E26720"/>
    <w:rsid w:val="00E31955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5C3F"/>
    <w:rsid w:val="00E97A91"/>
    <w:rsid w:val="00EA1E9A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0AAF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17F30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10C6"/>
    <w:rsid w:val="00F83610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1E66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1379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Doru Dragomir</cp:lastModifiedBy>
  <cp:revision>2</cp:revision>
  <cp:lastPrinted>2024-04-30T07:10:00Z</cp:lastPrinted>
  <dcterms:created xsi:type="dcterms:W3CDTF">2024-08-13T07:03:00Z</dcterms:created>
  <dcterms:modified xsi:type="dcterms:W3CDTF">2024-08-13T07:03:00Z</dcterms:modified>
</cp:coreProperties>
</file>